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13A309B1" w:rsidR="005575FB" w:rsidRPr="002D5342" w:rsidRDefault="005575FB" w:rsidP="000465DD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DA61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465DD" w:rsidRPr="000465DD">
              <w:rPr>
                <w:rFonts w:ascii="Times New Roman" w:hAnsi="Times New Roman" w:cs="Times New Roman"/>
                <w:b/>
                <w:sz w:val="24"/>
                <w:szCs w:val="24"/>
                <w:lang w:val="sr-Latn-RS" w:eastAsia="zh-CN"/>
              </w:rPr>
              <w:t>Радно место за послове струч</w:t>
            </w:r>
            <w:r w:rsidR="000465DD" w:rsidRPr="000465DD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>не подршке пословима за избор судија, председника судова и судија поротника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0D28E99E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9C0B8C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9C0B8C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9C0B8C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0D405A09" w:rsidR="005575FB" w:rsidRPr="009C0B8C" w:rsidRDefault="009C0B8C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78CAB347" w:rsidR="005575FB" w:rsidRPr="009C4B09" w:rsidRDefault="009C0B8C" w:rsidP="00044CC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9C4B0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681E9410" w:rsidR="005575FB" w:rsidRPr="002D5342" w:rsidRDefault="009C0B8C" w:rsidP="00CE34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bookmarkStart w:id="0" w:name="_GoBack"/>
            <w:bookmarkEnd w:id="0"/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9C0B8C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9C0B8C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9C0B8C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9C0B8C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9C0B8C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9C0B8C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9C0B8C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lastRenderedPageBreak/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9C0B8C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465DD"/>
    <w:rsid w:val="00055C63"/>
    <w:rsid w:val="000653E4"/>
    <w:rsid w:val="00067E80"/>
    <w:rsid w:val="000A0DAA"/>
    <w:rsid w:val="000A2E1E"/>
    <w:rsid w:val="000E7A1C"/>
    <w:rsid w:val="000F5A54"/>
    <w:rsid w:val="00116B26"/>
    <w:rsid w:val="001265F0"/>
    <w:rsid w:val="00127F4C"/>
    <w:rsid w:val="0013096B"/>
    <w:rsid w:val="001420EC"/>
    <w:rsid w:val="00146043"/>
    <w:rsid w:val="001521B6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622917"/>
    <w:rsid w:val="00630CB4"/>
    <w:rsid w:val="00632CB5"/>
    <w:rsid w:val="00632DEF"/>
    <w:rsid w:val="00634033"/>
    <w:rsid w:val="00636501"/>
    <w:rsid w:val="006822E7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3CF0"/>
    <w:rsid w:val="007C7521"/>
    <w:rsid w:val="007D0BEB"/>
    <w:rsid w:val="007E0889"/>
    <w:rsid w:val="007E6AE1"/>
    <w:rsid w:val="008457CE"/>
    <w:rsid w:val="00872375"/>
    <w:rsid w:val="008734D4"/>
    <w:rsid w:val="00873D30"/>
    <w:rsid w:val="008901BC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0B8C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E34CE"/>
    <w:rsid w:val="00CF7497"/>
    <w:rsid w:val="00D0202F"/>
    <w:rsid w:val="00D1390E"/>
    <w:rsid w:val="00D207A3"/>
    <w:rsid w:val="00D50BF3"/>
    <w:rsid w:val="00D6554C"/>
    <w:rsid w:val="00D75532"/>
    <w:rsid w:val="00D758B1"/>
    <w:rsid w:val="00D8261F"/>
    <w:rsid w:val="00D84C59"/>
    <w:rsid w:val="00D87228"/>
    <w:rsid w:val="00DA612E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97FC8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5</cp:revision>
  <cp:lastPrinted>2021-08-16T09:39:00Z</cp:lastPrinted>
  <dcterms:created xsi:type="dcterms:W3CDTF">2023-07-13T07:55:00Z</dcterms:created>
  <dcterms:modified xsi:type="dcterms:W3CDTF">2023-07-13T08:08:00Z</dcterms:modified>
</cp:coreProperties>
</file>